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AB" w:rsidRDefault="008128AB" w:rsidP="00812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КАЗЁННОЕ ДОШКОЛЬНОЕ ОБРАЗОВАТЕЛЬНОЕ УЧРЕЖДЕНИЕ ДЕТСКИЙ САД </w:t>
      </w:r>
      <w:r w:rsidR="003E1E66">
        <w:rPr>
          <w:rFonts w:ascii="Times New Roman" w:eastAsia="Times New Roman" w:hAnsi="Times New Roman" w:cs="Times New Roman"/>
          <w:b/>
          <w:sz w:val="24"/>
          <w:szCs w:val="24"/>
        </w:rPr>
        <w:t>ОБЩЕРАЗВИВАЮЩЕГО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ВИДА №10</w:t>
      </w:r>
    </w:p>
    <w:p w:rsidR="008128AB" w:rsidRDefault="008128AB" w:rsidP="00812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(МКДОУ д/с </w:t>
      </w:r>
      <w:r w:rsidR="003E1E66">
        <w:rPr>
          <w:rFonts w:ascii="Times New Roman" w:eastAsia="Times New Roman" w:hAnsi="Times New Roman" w:cs="Times New Roman"/>
          <w:b/>
        </w:rPr>
        <w:t>общеразвивающего вида №1</w:t>
      </w:r>
      <w:r>
        <w:rPr>
          <w:rFonts w:ascii="Times New Roman" w:eastAsia="Times New Roman" w:hAnsi="Times New Roman" w:cs="Times New Roman"/>
          <w:b/>
        </w:rPr>
        <w:t>)</w:t>
      </w:r>
    </w:p>
    <w:p w:rsidR="003E1E66" w:rsidRPr="003E1E66" w:rsidRDefault="003E1E66" w:rsidP="008128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4" w:anchor="shema-proezda" w:history="1">
        <w:r w:rsidRPr="003E1E66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 xml:space="preserve">301600, Россия, Тульская область, </w:t>
        </w:r>
        <w:proofErr w:type="spellStart"/>
        <w:r w:rsidRPr="003E1E66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Узловский</w:t>
        </w:r>
        <w:proofErr w:type="spellEnd"/>
        <w:r w:rsidRPr="003E1E66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 xml:space="preserve"> район, город Узловая, улица Октябрьская, дом 41</w:t>
        </w:r>
      </w:hyperlink>
      <w:bookmarkStart w:id="0" w:name="_GoBack"/>
      <w:bookmarkEnd w:id="0"/>
    </w:p>
    <w:p w:rsidR="008128AB" w:rsidRDefault="008128AB" w:rsidP="008128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Телефон: </w:t>
      </w:r>
      <w:r w:rsidR="003E1E66" w:rsidRPr="003E1E66">
        <w:rPr>
          <w:rFonts w:ascii="Times New Roman" w:eastAsia="Times New Roman" w:hAnsi="Times New Roman" w:cs="Times New Roman"/>
          <w:b/>
          <w:sz w:val="24"/>
          <w:szCs w:val="24"/>
        </w:rPr>
        <w:t>8(48731) 6-02-36</w:t>
      </w:r>
    </w:p>
    <w:p w:rsidR="008128AB" w:rsidRDefault="008128AB" w:rsidP="008128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Эл. почта: </w:t>
      </w:r>
      <w:r w:rsidR="003E1E66" w:rsidRPr="003E1E66">
        <w:rPr>
          <w:rFonts w:ascii="Times New Roman" w:eastAsia="Times New Roman" w:hAnsi="Times New Roman"/>
          <w:b/>
          <w:sz w:val="24"/>
          <w:szCs w:val="24"/>
        </w:rPr>
        <w:t>mkdouds1.uzl@tularegion.org</w:t>
      </w:r>
    </w:p>
    <w:p w:rsidR="009E6DBE" w:rsidRDefault="009E6DBE"/>
    <w:p w:rsidR="008128AB" w:rsidRPr="008128AB" w:rsidRDefault="003E1E66" w:rsidP="003E1E66">
      <w:pPr>
        <w:jc w:val="both"/>
        <w:rPr>
          <w:rFonts w:ascii="Times New Roman" w:hAnsi="Times New Roman" w:cs="Times New Roman"/>
          <w:sz w:val="28"/>
          <w:szCs w:val="28"/>
        </w:rPr>
      </w:pPr>
      <w:r w:rsidRPr="003E1E66">
        <w:rPr>
          <w:rFonts w:ascii="Times New Roman" w:hAnsi="Times New Roman" w:cs="Times New Roman"/>
          <w:sz w:val="28"/>
          <w:szCs w:val="28"/>
        </w:rPr>
        <w:t>В образовательном учреждении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народов Российской Федерации, в том числе на русском языке, как родном языке, в пределах возможностей, предоставляемых системой образования, в порядке, установленном законодательством об образовании, в соответствии с образовательной программой дошкольного образования и на основании заявления родителей (законных представителей).</w:t>
      </w:r>
    </w:p>
    <w:sectPr w:rsidR="008128AB" w:rsidRPr="00812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128AB"/>
    <w:rsid w:val="003E1E66"/>
    <w:rsid w:val="008128AB"/>
    <w:rsid w:val="009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C072"/>
  <w15:docId w15:val="{82CDC9F5-6122-4A87-839E-DE5C8507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1-uzlovaya-r71.gosweb.gosuslugi.ru/kont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Пользователь Windows</cp:lastModifiedBy>
  <cp:revision>4</cp:revision>
  <dcterms:created xsi:type="dcterms:W3CDTF">2025-01-15T14:32:00Z</dcterms:created>
  <dcterms:modified xsi:type="dcterms:W3CDTF">2025-07-02T12:09:00Z</dcterms:modified>
</cp:coreProperties>
</file>